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65A" w:rsidRDefault="0008665A" w:rsidP="0008665A"/>
    <w:p w:rsidR="0008665A" w:rsidRPr="0008665A" w:rsidRDefault="0008665A" w:rsidP="00086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65A" w:rsidRPr="0008665A" w:rsidRDefault="0008665A" w:rsidP="00086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6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8665A">
        <w:rPr>
          <w:rFonts w:ascii="Times New Roman" w:hAnsi="Times New Roman" w:cs="Times New Roman"/>
          <w:sz w:val="24"/>
          <w:szCs w:val="24"/>
        </w:rPr>
        <w:t xml:space="preserve">  УТВЕРЖДАЮ: </w:t>
      </w:r>
      <w:r w:rsidR="009248CB">
        <w:rPr>
          <w:rFonts w:ascii="Times New Roman" w:hAnsi="Times New Roman" w:cs="Times New Roman"/>
          <w:sz w:val="24"/>
          <w:szCs w:val="24"/>
        </w:rPr>
        <w:t xml:space="preserve"> </w:t>
      </w:r>
      <w:r w:rsidRPr="0008665A">
        <w:rPr>
          <w:rFonts w:ascii="Times New Roman" w:hAnsi="Times New Roman" w:cs="Times New Roman"/>
          <w:sz w:val="24"/>
          <w:szCs w:val="24"/>
        </w:rPr>
        <w:t>Глав</w:t>
      </w:r>
      <w:r w:rsidR="001C118D">
        <w:rPr>
          <w:rFonts w:ascii="Times New Roman" w:hAnsi="Times New Roman" w:cs="Times New Roman"/>
          <w:sz w:val="24"/>
          <w:szCs w:val="24"/>
        </w:rPr>
        <w:t>а</w:t>
      </w:r>
    </w:p>
    <w:p w:rsidR="0008665A" w:rsidRPr="0008665A" w:rsidRDefault="0008665A" w:rsidP="00086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6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Стодолищенского сельского поселения </w:t>
      </w:r>
    </w:p>
    <w:p w:rsidR="0008665A" w:rsidRPr="0008665A" w:rsidRDefault="0008665A" w:rsidP="00086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6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_____________  </w:t>
      </w:r>
      <w:r w:rsidR="001C118D">
        <w:rPr>
          <w:rFonts w:ascii="Times New Roman" w:hAnsi="Times New Roman" w:cs="Times New Roman"/>
          <w:sz w:val="24"/>
          <w:szCs w:val="24"/>
        </w:rPr>
        <w:t>Г.А. Знайко</w:t>
      </w:r>
      <w:r w:rsidRPr="000866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65A" w:rsidRPr="0008665A" w:rsidRDefault="0008665A" w:rsidP="00086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65A" w:rsidRPr="0008665A" w:rsidRDefault="0008665A" w:rsidP="00086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65A" w:rsidRPr="0008665A" w:rsidRDefault="0008665A" w:rsidP="00086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65A" w:rsidRPr="0008665A" w:rsidRDefault="0008665A" w:rsidP="00086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65A">
        <w:rPr>
          <w:rFonts w:ascii="Times New Roman" w:hAnsi="Times New Roman" w:cs="Times New Roman"/>
          <w:sz w:val="24"/>
          <w:szCs w:val="24"/>
        </w:rPr>
        <w:t xml:space="preserve">                                            Основные мероприятия, проводимые </w:t>
      </w:r>
    </w:p>
    <w:p w:rsidR="0008665A" w:rsidRPr="0008665A" w:rsidRDefault="0008665A" w:rsidP="000866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665A">
        <w:rPr>
          <w:rFonts w:ascii="Times New Roman" w:hAnsi="Times New Roman" w:cs="Times New Roman"/>
          <w:sz w:val="24"/>
          <w:szCs w:val="24"/>
        </w:rPr>
        <w:t xml:space="preserve">                           в муниципальном образовании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D36">
        <w:rPr>
          <w:rFonts w:ascii="Times New Roman" w:hAnsi="Times New Roman" w:cs="Times New Roman"/>
          <w:sz w:val="24"/>
          <w:szCs w:val="24"/>
        </w:rPr>
        <w:t>сентябре</w:t>
      </w:r>
      <w:r w:rsidR="009248CB">
        <w:rPr>
          <w:rFonts w:ascii="Times New Roman" w:hAnsi="Times New Roman" w:cs="Times New Roman"/>
          <w:sz w:val="24"/>
          <w:szCs w:val="24"/>
        </w:rPr>
        <w:t xml:space="preserve"> </w:t>
      </w:r>
      <w:r w:rsidR="00B246F7">
        <w:rPr>
          <w:rFonts w:ascii="Times New Roman" w:hAnsi="Times New Roman" w:cs="Times New Roman"/>
          <w:sz w:val="24"/>
          <w:szCs w:val="24"/>
        </w:rPr>
        <w:t>месяце</w:t>
      </w:r>
      <w:r w:rsidRPr="0008665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8665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866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665A" w:rsidRPr="0008665A" w:rsidRDefault="0008665A" w:rsidP="000866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111"/>
      </w:tblGrid>
      <w:tr w:rsidR="0008665A" w:rsidRPr="0008665A" w:rsidTr="0008665A">
        <w:tc>
          <w:tcPr>
            <w:tcW w:w="4928" w:type="dxa"/>
            <w:shd w:val="clear" w:color="auto" w:fill="auto"/>
          </w:tcPr>
          <w:p w:rsidR="0008665A" w:rsidRPr="0008665A" w:rsidRDefault="0008665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    Совет депутатов </w:t>
            </w:r>
          </w:p>
        </w:tc>
        <w:tc>
          <w:tcPr>
            <w:tcW w:w="4111" w:type="dxa"/>
            <w:shd w:val="clear" w:color="auto" w:fill="auto"/>
          </w:tcPr>
          <w:p w:rsidR="0008665A" w:rsidRPr="0008665A" w:rsidRDefault="0008665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  Администрация</w:t>
            </w:r>
          </w:p>
          <w:p w:rsidR="0008665A" w:rsidRPr="0008665A" w:rsidRDefault="0008665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65A" w:rsidRPr="0008665A" w:rsidTr="0008665A">
        <w:tc>
          <w:tcPr>
            <w:tcW w:w="4928" w:type="dxa"/>
            <w:shd w:val="clear" w:color="auto" w:fill="auto"/>
          </w:tcPr>
          <w:p w:rsidR="00655EEF" w:rsidRPr="00655EEF" w:rsidRDefault="0008665A" w:rsidP="00655E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EE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депутатов </w:t>
            </w:r>
            <w:r w:rsidR="00AE5D36" w:rsidRPr="00655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AE5D36" w:rsidRPr="00655EEF">
              <w:rPr>
                <w:rFonts w:ascii="Times New Roman" w:hAnsi="Times New Roman" w:cs="Times New Roman"/>
                <w:sz w:val="24"/>
                <w:szCs w:val="24"/>
              </w:rPr>
              <w:t xml:space="preserve"> созыва 18</w:t>
            </w:r>
            <w:r w:rsidRPr="00655EE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E5D36" w:rsidRPr="00655E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55EEF">
              <w:rPr>
                <w:rFonts w:ascii="Times New Roman" w:hAnsi="Times New Roman" w:cs="Times New Roman"/>
                <w:sz w:val="24"/>
                <w:szCs w:val="24"/>
              </w:rPr>
              <w:t>.2015 года</w:t>
            </w:r>
            <w:r w:rsidR="00655E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55EEF" w:rsidRPr="00655EEF" w:rsidRDefault="00655EEF" w:rsidP="00655EEF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EEF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итогах выборной компании</w:t>
            </w:r>
            <w:r w:rsidR="00E378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665A" w:rsidRPr="00655EEF" w:rsidRDefault="00655EEF" w:rsidP="00655EEF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Избрание </w:t>
            </w:r>
            <w:r w:rsidR="00475F39" w:rsidRPr="00655EEF">
              <w:rPr>
                <w:rFonts w:ascii="Times New Roman" w:hAnsi="Times New Roman" w:cs="Times New Roman"/>
                <w:sz w:val="24"/>
                <w:szCs w:val="24"/>
              </w:rPr>
              <w:t xml:space="preserve"> Главы муниципаль</w:t>
            </w:r>
            <w:r w:rsidR="00E37848">
              <w:rPr>
                <w:rFonts w:ascii="Times New Roman" w:hAnsi="Times New Roman" w:cs="Times New Roman"/>
                <w:sz w:val="24"/>
                <w:szCs w:val="24"/>
              </w:rPr>
              <w:t>ного образования.</w:t>
            </w:r>
          </w:p>
          <w:p w:rsidR="0008665A" w:rsidRPr="0008665A" w:rsidRDefault="0008665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8C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91D63" w:rsidRPr="00655EEF" w:rsidRDefault="00655EEF" w:rsidP="006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EEF">
              <w:rPr>
                <w:rFonts w:ascii="Times New Roman" w:hAnsi="Times New Roman" w:cs="Times New Roman"/>
                <w:sz w:val="24"/>
                <w:szCs w:val="24"/>
              </w:rPr>
              <w:t>2.Подготовка документов на установку многочастотника в п. Стодолище для водоснабжения улиц Советская, Чкалова.</w:t>
            </w:r>
          </w:p>
          <w:p w:rsidR="00655EEF" w:rsidRPr="00655EEF" w:rsidRDefault="00655EEF" w:rsidP="00655EEF">
            <w:pPr>
              <w:pStyle w:val="a3"/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Г.А. Знайко</w:t>
            </w:r>
          </w:p>
          <w:p w:rsidR="00B061CF" w:rsidRPr="009A4C2A" w:rsidRDefault="00B061CF" w:rsidP="0008665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4C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</w:t>
            </w:r>
            <w:r w:rsidR="009A4C2A" w:rsidRPr="009A4C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08665A" w:rsidRPr="0008665A" w:rsidRDefault="00655EEF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A4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65A"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3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завершению </w:t>
            </w:r>
            <w:r w:rsidR="00B061CF">
              <w:rPr>
                <w:rFonts w:ascii="Times New Roman" w:hAnsi="Times New Roman" w:cs="Times New Roman"/>
                <w:sz w:val="24"/>
                <w:szCs w:val="24"/>
              </w:rPr>
              <w:t xml:space="preserve"> работ </w:t>
            </w:r>
            <w:r w:rsidR="0008665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8665A"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1CF">
              <w:rPr>
                <w:rFonts w:ascii="Times New Roman" w:hAnsi="Times New Roman" w:cs="Times New Roman"/>
                <w:sz w:val="24"/>
                <w:szCs w:val="24"/>
              </w:rPr>
              <w:t xml:space="preserve">газификации </w:t>
            </w:r>
            <w:r w:rsidR="0008665A"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2E7">
              <w:rPr>
                <w:rFonts w:ascii="Times New Roman" w:hAnsi="Times New Roman" w:cs="Times New Roman"/>
                <w:sz w:val="24"/>
                <w:szCs w:val="24"/>
              </w:rPr>
              <w:t xml:space="preserve">жилых домов </w:t>
            </w:r>
            <w:r w:rsidR="0008665A" w:rsidRPr="0008665A">
              <w:rPr>
                <w:rFonts w:ascii="Times New Roman" w:hAnsi="Times New Roman" w:cs="Times New Roman"/>
                <w:sz w:val="24"/>
                <w:szCs w:val="24"/>
              </w:rPr>
              <w:t>деревень Шанталово, Стомятка, Льнозавод Стодолищенского сельского поселения Починков</w:t>
            </w:r>
            <w:r w:rsidR="00B061CF">
              <w:rPr>
                <w:rFonts w:ascii="Times New Roman" w:hAnsi="Times New Roman" w:cs="Times New Roman"/>
                <w:sz w:val="24"/>
                <w:szCs w:val="24"/>
              </w:rPr>
              <w:t>ского района Смоленской области</w:t>
            </w:r>
            <w:r w:rsidR="0008665A"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08665A" w:rsidRDefault="0008665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9A4C2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EE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6F7">
              <w:rPr>
                <w:rFonts w:ascii="Times New Roman" w:hAnsi="Times New Roman" w:cs="Times New Roman"/>
                <w:sz w:val="24"/>
                <w:szCs w:val="24"/>
              </w:rPr>
              <w:t>Г.А. Знайко</w:t>
            </w:r>
          </w:p>
          <w:p w:rsidR="0008665A" w:rsidRPr="0008665A" w:rsidRDefault="009A4C2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A4C2A" w:rsidRDefault="00655EEF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665A"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246F7">
              <w:rPr>
                <w:rFonts w:ascii="Times New Roman" w:hAnsi="Times New Roman" w:cs="Times New Roman"/>
                <w:sz w:val="24"/>
                <w:szCs w:val="24"/>
              </w:rPr>
              <w:t xml:space="preserve"> Завершение пуско-наладочных работ </w:t>
            </w:r>
            <w:r w:rsidR="009A4C2A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  <w:r w:rsidR="009248C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</w:t>
            </w:r>
            <w:r w:rsidR="009A4C2A">
              <w:rPr>
                <w:rFonts w:ascii="Times New Roman" w:hAnsi="Times New Roman" w:cs="Times New Roman"/>
                <w:sz w:val="24"/>
                <w:szCs w:val="24"/>
              </w:rPr>
              <w:t xml:space="preserve">«Очистных сооружений </w:t>
            </w:r>
            <w:r w:rsidR="009248CB">
              <w:rPr>
                <w:rFonts w:ascii="Times New Roman" w:hAnsi="Times New Roman" w:cs="Times New Roman"/>
                <w:sz w:val="24"/>
                <w:szCs w:val="24"/>
              </w:rPr>
              <w:t>и сетей канализации п. Стодолище».</w:t>
            </w:r>
          </w:p>
          <w:p w:rsidR="009A4C2A" w:rsidRDefault="009248CB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B246F7">
              <w:rPr>
                <w:rFonts w:ascii="Times New Roman" w:hAnsi="Times New Roman" w:cs="Times New Roman"/>
                <w:sz w:val="24"/>
                <w:szCs w:val="24"/>
              </w:rPr>
              <w:t>Г.А. Знайко</w:t>
            </w:r>
          </w:p>
          <w:p w:rsidR="00036F89" w:rsidRDefault="00036F89" w:rsidP="00036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043E61" w:rsidRDefault="00655EEF" w:rsidP="00B24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3E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экспертизы </w:t>
            </w:r>
            <w:r w:rsidR="00B246F7">
              <w:rPr>
                <w:rFonts w:ascii="Times New Roman" w:hAnsi="Times New Roman" w:cs="Times New Roman"/>
                <w:sz w:val="24"/>
                <w:szCs w:val="24"/>
              </w:rPr>
              <w:t xml:space="preserve"> котельной общественной бани п. Стодолище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46F7" w:rsidRDefault="00B246F7" w:rsidP="00B24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6F7" w:rsidRDefault="00B246F7" w:rsidP="00B24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Г.А. Знайко</w:t>
            </w:r>
          </w:p>
          <w:p w:rsidR="00E37848" w:rsidRDefault="00E37848" w:rsidP="00B24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EEF" w:rsidRDefault="00655EEF" w:rsidP="00B24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Сдача документов в Департамент Смоленской области по сельскому хозяйству</w:t>
            </w:r>
            <w:r w:rsidR="00E37848">
              <w:rPr>
                <w:rFonts w:ascii="Times New Roman" w:hAnsi="Times New Roman" w:cs="Times New Roman"/>
                <w:sz w:val="24"/>
                <w:szCs w:val="24"/>
              </w:rPr>
              <w:t xml:space="preserve"> и продовольствию по газификации ул. Пушкина, Советская, Первомайская п. Стодолище.</w:t>
            </w:r>
          </w:p>
          <w:p w:rsidR="00B246F7" w:rsidRDefault="00E37848" w:rsidP="00B24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Г.А. Знайко</w:t>
            </w:r>
          </w:p>
          <w:p w:rsidR="00E37848" w:rsidRDefault="00E37848" w:rsidP="00B24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848" w:rsidRDefault="00E37848" w:rsidP="00B24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Организация митинга посвященного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освобождению Смоленщины от немецко- фашистских захватчиков 25.09.2015 года. </w:t>
            </w:r>
          </w:p>
          <w:p w:rsidR="00E37848" w:rsidRDefault="00E37848" w:rsidP="00B24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848" w:rsidRDefault="00E37848" w:rsidP="00B24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А.Н. Алещена</w:t>
            </w:r>
          </w:p>
          <w:p w:rsidR="0008665A" w:rsidRPr="0008665A" w:rsidRDefault="0008665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65A" w:rsidRPr="0008665A" w:rsidRDefault="0008665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на </w:t>
            </w:r>
            <w:r w:rsidR="00655EE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месяц 2015 года.</w:t>
            </w:r>
          </w:p>
          <w:p w:rsidR="00655EEF" w:rsidRDefault="00655EEF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65A" w:rsidRPr="0008665A" w:rsidRDefault="0008665A" w:rsidP="006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8665A" w:rsidRPr="0008665A" w:rsidRDefault="0008665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</w:t>
            </w:r>
          </w:p>
          <w:p w:rsidR="0008665A" w:rsidRPr="0008665A" w:rsidRDefault="00AE5D36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65A" w:rsidRPr="0008665A">
              <w:rPr>
                <w:rFonts w:ascii="Times New Roman" w:hAnsi="Times New Roman" w:cs="Times New Roman"/>
                <w:sz w:val="24"/>
                <w:szCs w:val="24"/>
              </w:rPr>
              <w:t>. Текущая работа:</w:t>
            </w:r>
          </w:p>
          <w:p w:rsidR="0008665A" w:rsidRPr="0008665A" w:rsidRDefault="00AE5D36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65A" w:rsidRPr="0008665A">
              <w:rPr>
                <w:rFonts w:ascii="Times New Roman" w:hAnsi="Times New Roman" w:cs="Times New Roman"/>
                <w:sz w:val="24"/>
                <w:szCs w:val="24"/>
              </w:rPr>
              <w:t>.1 Составление   месячного</w:t>
            </w:r>
            <w:r w:rsidR="00086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65A"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 w:rsidR="000866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8665A"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об исп. бюджета;</w:t>
            </w:r>
          </w:p>
          <w:p w:rsidR="0008665A" w:rsidRPr="0008665A" w:rsidRDefault="0008665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Т.И. Иванова</w:t>
            </w:r>
          </w:p>
          <w:p w:rsidR="0008665A" w:rsidRPr="0008665A" w:rsidRDefault="00AE5D36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65A" w:rsidRPr="0008665A">
              <w:rPr>
                <w:rFonts w:ascii="Times New Roman" w:hAnsi="Times New Roman" w:cs="Times New Roman"/>
                <w:sz w:val="24"/>
                <w:szCs w:val="24"/>
              </w:rPr>
              <w:t>.2. Разноска бухгалтерских документов;</w:t>
            </w:r>
          </w:p>
          <w:p w:rsidR="0008665A" w:rsidRPr="0008665A" w:rsidRDefault="0008665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Т.И. Иванова</w:t>
            </w:r>
          </w:p>
          <w:p w:rsidR="0008665A" w:rsidRPr="0008665A" w:rsidRDefault="0008665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А.Р. Корбушова </w:t>
            </w:r>
          </w:p>
          <w:p w:rsidR="0008665A" w:rsidRPr="0008665A" w:rsidRDefault="0008665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65A" w:rsidRDefault="00AE5D36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65A" w:rsidRPr="0008665A">
              <w:rPr>
                <w:rFonts w:ascii="Times New Roman" w:hAnsi="Times New Roman" w:cs="Times New Roman"/>
                <w:sz w:val="24"/>
                <w:szCs w:val="24"/>
              </w:rPr>
              <w:t>.3. Прием граждан;</w:t>
            </w:r>
          </w:p>
          <w:p w:rsidR="00AE5D36" w:rsidRPr="0008665A" w:rsidRDefault="00AE5D36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65A" w:rsidRPr="0008665A" w:rsidRDefault="0008665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Г.Е. Новикова </w:t>
            </w:r>
          </w:p>
          <w:p w:rsidR="0008665A" w:rsidRDefault="0008665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М.С. Реджепова</w:t>
            </w:r>
          </w:p>
          <w:p w:rsidR="00AE5D36" w:rsidRPr="0008665A" w:rsidRDefault="00AE5D36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65A" w:rsidRPr="0008665A" w:rsidRDefault="00AE5D36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65A" w:rsidRPr="0008665A">
              <w:rPr>
                <w:rFonts w:ascii="Times New Roman" w:hAnsi="Times New Roman" w:cs="Times New Roman"/>
                <w:sz w:val="24"/>
                <w:szCs w:val="24"/>
              </w:rPr>
              <w:t>.4. Подготовка нормативных  правовых актов, документов, справок.</w:t>
            </w:r>
          </w:p>
          <w:p w:rsidR="0008665A" w:rsidRPr="0008665A" w:rsidRDefault="0008665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Г.Е. Новикова</w:t>
            </w:r>
          </w:p>
          <w:p w:rsidR="0008665A" w:rsidRDefault="0008665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М.С. Реджепова</w:t>
            </w:r>
          </w:p>
          <w:p w:rsidR="00791D63" w:rsidRDefault="00791D63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D63" w:rsidRDefault="00AE5D36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1D63">
              <w:rPr>
                <w:rFonts w:ascii="Times New Roman" w:hAnsi="Times New Roman" w:cs="Times New Roman"/>
                <w:sz w:val="24"/>
                <w:szCs w:val="24"/>
              </w:rPr>
              <w:t>.5. Объявление конкурсов, аукционов в электронном виде.</w:t>
            </w:r>
          </w:p>
          <w:p w:rsidR="00791D63" w:rsidRDefault="00791D63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D63" w:rsidRPr="0008665A" w:rsidRDefault="00791D63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М.С. Реджепова</w:t>
            </w:r>
          </w:p>
          <w:p w:rsidR="0008665A" w:rsidRPr="0008665A" w:rsidRDefault="0008665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65A" w:rsidRPr="0008665A" w:rsidRDefault="00AE5D36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65A" w:rsidRPr="00086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1D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665A" w:rsidRPr="0008665A">
              <w:rPr>
                <w:rFonts w:ascii="Times New Roman" w:hAnsi="Times New Roman" w:cs="Times New Roman"/>
                <w:sz w:val="24"/>
                <w:szCs w:val="24"/>
              </w:rPr>
              <w:t>. Размещение нормативных правовых актов, муниципальных контрактов, договоров на официальном сайте Администрации;</w:t>
            </w:r>
          </w:p>
          <w:p w:rsidR="0008665A" w:rsidRPr="0008665A" w:rsidRDefault="0008665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08665A" w:rsidRPr="0008665A" w:rsidRDefault="0008665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М.С. Реджепова</w:t>
            </w:r>
          </w:p>
        </w:tc>
      </w:tr>
    </w:tbl>
    <w:p w:rsidR="00FF2C80" w:rsidRPr="0008665A" w:rsidRDefault="00FF2C80" w:rsidP="00086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2C80" w:rsidRPr="0008665A" w:rsidSect="0097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A60" w:rsidRDefault="00211A60" w:rsidP="00E37848">
      <w:pPr>
        <w:spacing w:after="0" w:line="240" w:lineRule="auto"/>
      </w:pPr>
      <w:r>
        <w:separator/>
      </w:r>
    </w:p>
  </w:endnote>
  <w:endnote w:type="continuationSeparator" w:id="1">
    <w:p w:rsidR="00211A60" w:rsidRDefault="00211A60" w:rsidP="00E37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A60" w:rsidRDefault="00211A60" w:rsidP="00E37848">
      <w:pPr>
        <w:spacing w:after="0" w:line="240" w:lineRule="auto"/>
      </w:pPr>
      <w:r>
        <w:separator/>
      </w:r>
    </w:p>
  </w:footnote>
  <w:footnote w:type="continuationSeparator" w:id="1">
    <w:p w:rsidR="00211A60" w:rsidRDefault="00211A60" w:rsidP="00E37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1687C"/>
    <w:multiLevelType w:val="multilevel"/>
    <w:tmpl w:val="E2B4A3B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1">
    <w:nsid w:val="71837300"/>
    <w:multiLevelType w:val="multilevel"/>
    <w:tmpl w:val="3230A86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665A"/>
    <w:rsid w:val="00036F89"/>
    <w:rsid w:val="00043E61"/>
    <w:rsid w:val="0008665A"/>
    <w:rsid w:val="000B70D3"/>
    <w:rsid w:val="001A32DE"/>
    <w:rsid w:val="001C118D"/>
    <w:rsid w:val="001D7C8B"/>
    <w:rsid w:val="002022E7"/>
    <w:rsid w:val="00211A60"/>
    <w:rsid w:val="00432536"/>
    <w:rsid w:val="004424C0"/>
    <w:rsid w:val="00475F39"/>
    <w:rsid w:val="00632CA5"/>
    <w:rsid w:val="00653A98"/>
    <w:rsid w:val="00655EEF"/>
    <w:rsid w:val="00791D63"/>
    <w:rsid w:val="007D157F"/>
    <w:rsid w:val="009248CB"/>
    <w:rsid w:val="00942D9B"/>
    <w:rsid w:val="00970FDE"/>
    <w:rsid w:val="00987CF6"/>
    <w:rsid w:val="009A4C2A"/>
    <w:rsid w:val="009C528B"/>
    <w:rsid w:val="00A10C28"/>
    <w:rsid w:val="00AE5D36"/>
    <w:rsid w:val="00B061CF"/>
    <w:rsid w:val="00B246F7"/>
    <w:rsid w:val="00DC7CA4"/>
    <w:rsid w:val="00E37848"/>
    <w:rsid w:val="00EB4E00"/>
    <w:rsid w:val="00FF2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EE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37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37848"/>
  </w:style>
  <w:style w:type="paragraph" w:styleId="a6">
    <w:name w:val="footer"/>
    <w:basedOn w:val="a"/>
    <w:link w:val="a7"/>
    <w:uiPriority w:val="99"/>
    <w:semiHidden/>
    <w:unhideWhenUsed/>
    <w:rsid w:val="00E37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78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20</cp:revision>
  <cp:lastPrinted>2015-06-22T06:54:00Z</cp:lastPrinted>
  <dcterms:created xsi:type="dcterms:W3CDTF">2015-01-22T07:04:00Z</dcterms:created>
  <dcterms:modified xsi:type="dcterms:W3CDTF">2015-08-18T07:07:00Z</dcterms:modified>
</cp:coreProperties>
</file>